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63D" w:rsidRDefault="0014563D" w:rsidP="007438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                     </w:t>
      </w:r>
      <w:r w:rsidR="00257EC4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OBAVIJEST </w:t>
      </w:r>
      <w:bookmarkStart w:id="0" w:name="_GoBack"/>
      <w:r>
        <w:rPr>
          <w:noProof/>
          <w:lang w:eastAsia="hr-HR"/>
        </w:rPr>
        <w:drawing>
          <wp:inline distT="0" distB="0" distL="0" distR="0" wp14:anchorId="35EA7A3D" wp14:editId="0306F31F">
            <wp:extent cx="2544499" cy="2110812"/>
            <wp:effectExtent l="0" t="0" r="8255" b="3810"/>
            <wp:docPr id="5" name="Slika 5" descr="https://medskolabjelovar.hr/wp-content/uploads/2024/01/roditeljski-sasta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skolabjelovar.hr/wp-content/uploads/2024/01/roditeljski-sastana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70" cy="21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3810" w:rsidRPr="00743810" w:rsidRDefault="00743810" w:rsidP="007438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O ODRŽAVANJU RODITELJSKIH SASTANAKA</w:t>
      </w:r>
    </w:p>
    <w:p w:rsidR="00743810" w:rsidRPr="00743810" w:rsidRDefault="00743810" w:rsidP="007438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ŠKOLSKA GODINA 2026./2027.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3810">
        <w:rPr>
          <w:rFonts w:ascii="Times New Roman" w:eastAsia="Times New Roman" w:hAnsi="Times New Roman" w:cs="Times New Roman"/>
          <w:sz w:val="24"/>
          <w:szCs w:val="24"/>
          <w:lang w:eastAsia="hr-HR"/>
        </w:rPr>
        <w:t>Poštovani roditelji/skrbnici,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3810">
        <w:rPr>
          <w:rFonts w:ascii="Times New Roman" w:eastAsia="Times New Roman" w:hAnsi="Times New Roman" w:cs="Times New Roman"/>
          <w:sz w:val="24"/>
          <w:szCs w:val="24"/>
          <w:lang w:eastAsia="hr-HR"/>
        </w:rPr>
        <w:t>obavještavamo vas o terminima održavanja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prvih </w:t>
      </w:r>
      <w:r w:rsidRPr="007438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roditeljskih sastanaka u školskoj godini </w:t>
      </w: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2026./2027.</w:t>
      </w:r>
    </w:p>
    <w:p w:rsidR="00743810" w:rsidRPr="00743810" w:rsidRDefault="00743810" w:rsidP="007438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1. RAZREDI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. rujna 2026. u 14:00 sati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a, 1. b i 1. c razred</w:t>
      </w:r>
    </w:p>
    <w:p w:rsidR="00743810" w:rsidRPr="00743810" w:rsidRDefault="00743810" w:rsidP="007438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RAZREDNA NASTAVA – 2. – 4. RAZREDI, PB/PRO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Svi roditeljski sastanci održavaju se u 18:15 sati.</w:t>
      </w:r>
    </w:p>
    <w:tbl>
      <w:tblPr>
        <w:tblStyle w:val="Svijetlareetkatablice"/>
        <w:tblW w:w="0" w:type="auto"/>
        <w:tblLook w:val="04A0" w:firstRow="1" w:lastRow="0" w:firstColumn="1" w:lastColumn="0" w:noHBand="0" w:noVBand="1"/>
      </w:tblPr>
      <w:tblGrid>
        <w:gridCol w:w="2837"/>
        <w:gridCol w:w="3690"/>
      </w:tblGrid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DAN I DATUM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RAZRED / SKUPINA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UTORAK, 8.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a,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b,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SRIJEDA, 9.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3.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a,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. b,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</w:t>
            </w: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ČETVRTAK, 10.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4. a, 4. b, 4.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/  Produženi boravak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PETAK, 11.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Posebni razredni odjel</w:t>
            </w:r>
          </w:p>
        </w:tc>
      </w:tr>
    </w:tbl>
    <w:p w:rsidR="00743810" w:rsidRPr="00743810" w:rsidRDefault="00743810" w:rsidP="00743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3810" w:rsidRPr="00743810" w:rsidRDefault="00743810" w:rsidP="007438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PREDMETNA NASTAVA – 5. – 8. RAZREDI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Svi roditeljski sastanci održavaju se u 18:15 sati.</w:t>
      </w:r>
    </w:p>
    <w:tbl>
      <w:tblPr>
        <w:tblStyle w:val="Svijetlareetkatablice"/>
        <w:tblW w:w="0" w:type="auto"/>
        <w:tblLook w:val="04A0" w:firstRow="1" w:lastRow="0" w:firstColumn="1" w:lastColumn="0" w:noHBand="0" w:noVBand="1"/>
      </w:tblPr>
      <w:tblGrid>
        <w:gridCol w:w="3237"/>
        <w:gridCol w:w="1536"/>
      </w:tblGrid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DAN I DATUM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RAZRED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PONEDJELJAK, 14.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 a, 7. b, 7.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UTORAK, 15.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5. a, 5. b, 5.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SRIJEDA, 16.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6. a, 6. b, 6.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ČETVRTAK, 17.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8. a, 8. b, 8. c</w:t>
            </w:r>
          </w:p>
        </w:tc>
      </w:tr>
      <w:tr w:rsidR="00743810" w:rsidRPr="00743810" w:rsidTr="0082589A"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PETAK, 18. 9. 2026.</w:t>
            </w:r>
          </w:p>
        </w:tc>
        <w:tc>
          <w:tcPr>
            <w:tcW w:w="0" w:type="auto"/>
            <w:hideMark/>
          </w:tcPr>
          <w:p w:rsidR="00743810" w:rsidRPr="00743810" w:rsidRDefault="00743810" w:rsidP="00743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438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—</w:t>
            </w:r>
          </w:p>
        </w:tc>
      </w:tr>
    </w:tbl>
    <w:p w:rsidR="00743810" w:rsidRPr="00743810" w:rsidRDefault="00743810" w:rsidP="00743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4381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Molimo roditelje/skrbnike da se odazovu roditeljskom sastanku u predviđenom terminu.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381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Zahvaljujemo na suradnji i odazivu.</w:t>
      </w:r>
    </w:p>
    <w:p w:rsidR="00743810" w:rsidRPr="00743810" w:rsidRDefault="00743810" w:rsidP="00743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</w:t>
      </w:r>
    </w:p>
    <w:p w:rsidR="007F15C8" w:rsidRDefault="007F15C8"/>
    <w:sectPr w:rsidR="007F1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10"/>
    <w:rsid w:val="0014563D"/>
    <w:rsid w:val="00257EC4"/>
    <w:rsid w:val="00743810"/>
    <w:rsid w:val="007F15C8"/>
    <w:rsid w:val="0082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A1B91-B34D-4DDB-8935-79965E46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areetkatablice">
    <w:name w:val="Grid Table Light"/>
    <w:basedOn w:val="Obinatablica"/>
    <w:uiPriority w:val="40"/>
    <w:rsid w:val="008258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Bakarić</dc:creator>
  <cp:keywords/>
  <dc:description/>
  <cp:lastModifiedBy>Ivana Jurić</cp:lastModifiedBy>
  <cp:revision>6</cp:revision>
  <cp:lastPrinted>2026-09-04T07:39:00Z</cp:lastPrinted>
  <dcterms:created xsi:type="dcterms:W3CDTF">2026-09-04T07:33:00Z</dcterms:created>
  <dcterms:modified xsi:type="dcterms:W3CDTF">2026-09-04T11:00:00Z</dcterms:modified>
</cp:coreProperties>
</file>